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F0" w:rsidRDefault="00030DF0" w:rsidP="00030DF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30DF0" w:rsidRDefault="00030DF0" w:rsidP="00030DF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30DF0" w:rsidRDefault="00030DF0" w:rsidP="00030DF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30DF0" w:rsidRDefault="00030DF0" w:rsidP="00030DF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30DF0" w:rsidRDefault="00030DF0" w:rsidP="00030DF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30DF0" w:rsidRDefault="00030DF0" w:rsidP="00030DF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30DF0" w:rsidRDefault="00030DF0" w:rsidP="00030DF0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4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003-02/17-01/9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2162-10-01-17-1</w:t>
      </w:r>
    </w:p>
    <w:p w:rsidR="00030DF0" w:rsidRDefault="00030DF0" w:rsidP="00030DF0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 22.kolovoza 2017.g.</w:t>
      </w:r>
    </w:p>
    <w:p w:rsidR="00030DF0" w:rsidRDefault="00030DF0" w:rsidP="00030DF0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030DF0" w:rsidRDefault="00030DF0" w:rsidP="00030DF0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5. sjednicu </w:t>
      </w:r>
    </w:p>
    <w:p w:rsidR="00030DF0" w:rsidRDefault="00030DF0" w:rsidP="00030DF0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030DF0" w:rsidRDefault="00030DF0" w:rsidP="00030DF0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030DF0" w:rsidRDefault="00030DF0" w:rsidP="00030DF0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030DF0" w:rsidRDefault="00030DF0" w:rsidP="00030DF0">
      <w:pPr>
        <w:jc w:val="center"/>
        <w:rPr>
          <w:rFonts w:asciiTheme="majorHAnsi" w:hAnsiTheme="majorHAnsi"/>
          <w:sz w:val="20"/>
          <w:szCs w:val="20"/>
        </w:rPr>
      </w:pPr>
    </w:p>
    <w:p w:rsidR="00030DF0" w:rsidRDefault="00030DF0" w:rsidP="00030DF0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 29.kolovoza 2017.g. , utorak  u 14:00 sati sa sljedećim</w:t>
      </w:r>
    </w:p>
    <w:p w:rsidR="00030DF0" w:rsidRDefault="00030DF0" w:rsidP="0028135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030DF0" w:rsidRDefault="00030DF0" w:rsidP="00030DF0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030DF0" w:rsidRDefault="00030DF0" w:rsidP="00030DF0">
      <w:pPr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1.   Prijedlog odluke o davanju u najam školskog  stana</w:t>
      </w:r>
    </w:p>
    <w:p w:rsidR="00030DF0" w:rsidRDefault="00030DF0" w:rsidP="00030DF0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Izvjestitelj: mr. Sanja Delač,ravnateljica i Anita Pavlečić , knjižničarka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Odluka o zapošljavanju radnika na temelju natječaja za matematiku,3 natječaja, 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Izvjestitelj: mr. Sanja Delač, ravnateljica 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 Odluka o zapošljavanju radnika na temelju natječaja za edukatora – rehabilitatora, 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Izvjestitelj: Ravnateljica, mr. Sanja Delač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 Odluka o zapošljavanju radnika na temelju natječaja za češki jezik 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Izvjestitelj: Ravnateljica, mr. Sanja Delač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5. Odluka o zapošljavanju radnika na temelju natječaja za srpski jezik,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Izvjestitelj: Ravnateljica, mr. Sanja Delač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Odluka o zapošljavanju radnika na temelju natječaja za engleski jezik 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Izvjestitelj: Ravnateljica, mr. Sanja Delač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 Odluka o zapošljavanju radnika na temelju natječaja za  spremača 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Izvjestitelj: Ravnateljica, mr. Sanja</w:t>
      </w:r>
    </w:p>
    <w:p w:rsidR="00030DF0" w:rsidRDefault="00030DF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Delač</w:t>
      </w:r>
    </w:p>
    <w:p w:rsidR="00030DF0" w:rsidRDefault="00281350" w:rsidP="00030DF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030DF0">
        <w:rPr>
          <w:rFonts w:asciiTheme="majorHAnsi" w:hAnsiTheme="majorHAnsi"/>
        </w:rPr>
        <w:t>Različito</w:t>
      </w:r>
      <w:r w:rsidR="00D93B0C">
        <w:rPr>
          <w:rFonts w:asciiTheme="majorHAnsi" w:hAnsiTheme="majorHAnsi"/>
        </w:rPr>
        <w:t>- suglasnost</w:t>
      </w:r>
      <w:r>
        <w:rPr>
          <w:rFonts w:asciiTheme="majorHAnsi" w:hAnsiTheme="majorHAnsi"/>
        </w:rPr>
        <w:t xml:space="preserve"> za hrvatski jezik, suglasnost za produženje do 60 dana hrvatski jezik, zamolba Mađara i zamolba udruge Talijana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1.  Ivana Bukvić Belac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3.  Milan Nadaždi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4.  Ana Zekić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5.  Željka Pejša Božić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030DF0" w:rsidRDefault="00030DF0" w:rsidP="00030D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7.  Marko Martinelli</w:t>
      </w:r>
    </w:p>
    <w:p w:rsidR="00030DF0" w:rsidRDefault="00030DF0" w:rsidP="00030DF0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030DF0" w:rsidRDefault="00030DF0" w:rsidP="00030DF0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Upravni odjel za društvene djelatnosti</w:t>
      </w:r>
    </w:p>
    <w:p w:rsidR="00030DF0" w:rsidRDefault="00030DF0" w:rsidP="00030DF0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030DF0" w:rsidRDefault="00030DF0" w:rsidP="00030DF0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030DF0" w:rsidRPr="00F335B8" w:rsidRDefault="00030DF0" w:rsidP="00F335B8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Belac</w:t>
      </w:r>
    </w:p>
    <w:sectPr w:rsidR="00030DF0" w:rsidRPr="00F335B8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030DF0"/>
    <w:rsid w:val="00030DF0"/>
    <w:rsid w:val="00040EFB"/>
    <w:rsid w:val="00095C01"/>
    <w:rsid w:val="000F4C10"/>
    <w:rsid w:val="00160E54"/>
    <w:rsid w:val="00281350"/>
    <w:rsid w:val="004F285A"/>
    <w:rsid w:val="00531D50"/>
    <w:rsid w:val="005B445B"/>
    <w:rsid w:val="005F03D4"/>
    <w:rsid w:val="0066087C"/>
    <w:rsid w:val="00755EED"/>
    <w:rsid w:val="00964AE9"/>
    <w:rsid w:val="00A0784C"/>
    <w:rsid w:val="00A544A6"/>
    <w:rsid w:val="00A67493"/>
    <w:rsid w:val="00B05A71"/>
    <w:rsid w:val="00C15016"/>
    <w:rsid w:val="00CB6025"/>
    <w:rsid w:val="00D93B0C"/>
    <w:rsid w:val="00F3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30DF0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0D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DF0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2017-09-14T10:12:00Z</dcterms:created>
  <dcterms:modified xsi:type="dcterms:W3CDTF">2017-09-14T11:05:00Z</dcterms:modified>
</cp:coreProperties>
</file>